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9678"/>
      </w:tblGrid>
      <w:tr w:rsidR="003E1DD1" w:rsidRPr="003E1DD1" w:rsidTr="006437A2">
        <w:tc>
          <w:tcPr>
            <w:tcW w:w="988" w:type="dxa"/>
          </w:tcPr>
          <w:p w:rsidR="003E1DD1" w:rsidRPr="003E1DD1" w:rsidRDefault="003E1DD1" w:rsidP="003E1DD1">
            <w:pPr>
              <w:rPr>
                <w:sz w:val="24"/>
                <w:szCs w:val="24"/>
              </w:rPr>
            </w:pPr>
            <w:r w:rsidRPr="003E1DD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1in" o:ole="">
                  <v:imagedata r:id="rId4" o:title=""/>
                </v:shape>
                <o:OLEObject Type="Embed" ProgID="PBrush" ShapeID="_x0000_i1025" DrawAspect="Content" ObjectID="_1787039273" r:id="rId5"/>
              </w:object>
            </w:r>
          </w:p>
        </w:tc>
        <w:tc>
          <w:tcPr>
            <w:tcW w:w="9774" w:type="dxa"/>
            <w:vAlign w:val="center"/>
          </w:tcPr>
          <w:p w:rsidR="003E1DD1" w:rsidRPr="003E1DD1" w:rsidRDefault="003E1DD1" w:rsidP="003E1DD1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3E1DD1">
              <w:rPr>
                <w:sz w:val="24"/>
                <w:szCs w:val="24"/>
              </w:rPr>
              <w:t>OSNOVNA ŠKOLA AUGUSTA HARAMBAŠIĆA</w:t>
            </w:r>
          </w:p>
          <w:p w:rsidR="003E1DD1" w:rsidRPr="003E1DD1" w:rsidRDefault="003E1DD1" w:rsidP="003E1DD1">
            <w:pPr>
              <w:tabs>
                <w:tab w:val="left" w:pos="2356"/>
              </w:tabs>
              <w:rPr>
                <w:bCs/>
                <w:sz w:val="24"/>
              </w:rPr>
            </w:pPr>
            <w:r w:rsidRPr="003E1DD1">
              <w:rPr>
                <w:bCs/>
                <w:sz w:val="24"/>
              </w:rPr>
              <w:t>ZAGREB, HARAMBAŠIĆEVA 18</w:t>
            </w:r>
          </w:p>
          <w:p w:rsidR="003E1DD1" w:rsidRPr="003E1DD1" w:rsidRDefault="003E1DD1" w:rsidP="003E1DD1">
            <w:pPr>
              <w:ind w:right="3542"/>
              <w:rPr>
                <w:sz w:val="24"/>
                <w:szCs w:val="24"/>
              </w:rPr>
            </w:pPr>
          </w:p>
        </w:tc>
      </w:tr>
    </w:tbl>
    <w:p w:rsidR="003E1DD1" w:rsidRPr="003E1DD1" w:rsidRDefault="003E1DD1" w:rsidP="003E1D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3E1DD1" w:rsidRPr="003E1DD1" w:rsidRDefault="003E1DD1" w:rsidP="003E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3E1DD1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125AE4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2024./25</w:t>
      </w:r>
      <w:r w:rsidRPr="003E1DD1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:rsidR="003E1DD1" w:rsidRPr="003E1DD1" w:rsidRDefault="003E1DD1" w:rsidP="003E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3E1DD1">
        <w:rPr>
          <w:rFonts w:ascii="Times New Roman" w:eastAsia="Times New Roman" w:hAnsi="Times New Roman" w:cs="Times New Roman"/>
          <w:b/>
          <w:sz w:val="40"/>
          <w:szCs w:val="20"/>
        </w:rPr>
        <w:t xml:space="preserve"> 8.b razred</w:t>
      </w:r>
    </w:p>
    <w:p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891"/>
        <w:gridCol w:w="1892"/>
        <w:gridCol w:w="1854"/>
        <w:gridCol w:w="1843"/>
        <w:gridCol w:w="1814"/>
      </w:tblGrid>
      <w:tr w:rsidR="003E1DD1" w:rsidRPr="003E1DD1" w:rsidTr="006437A2">
        <w:trPr>
          <w:trHeight w:val="536"/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</w:tcPr>
          <w:p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92" w:type="dxa"/>
            <w:tcBorders>
              <w:top w:val="double" w:sz="4" w:space="0" w:color="auto"/>
            </w:tcBorders>
          </w:tcPr>
          <w:p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14" w:type="dxa"/>
            <w:tcBorders>
              <w:top w:val="double" w:sz="4" w:space="0" w:color="auto"/>
              <w:right w:val="double" w:sz="4" w:space="0" w:color="auto"/>
            </w:tcBorders>
          </w:tcPr>
          <w:p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CE6A0D" w:rsidRPr="003E1DD1" w:rsidTr="006437A2">
        <w:trPr>
          <w:cantSplit/>
          <w:trHeight w:val="59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  <w:bottom w:val="nil"/>
            </w:tcBorders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891" w:type="dxa"/>
            <w:tcBorders>
              <w:top w:val="double" w:sz="4" w:space="0" w:color="auto"/>
              <w:bottom w:val="nil"/>
            </w:tcBorders>
          </w:tcPr>
          <w:p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HRVATSKI DOD</w:t>
            </w:r>
          </w:p>
          <w:p w:rsidR="009127DC" w:rsidRPr="00CE6A0D" w:rsidRDefault="009127DC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KEM DOP</w:t>
            </w:r>
          </w:p>
        </w:tc>
        <w:tc>
          <w:tcPr>
            <w:tcW w:w="1892" w:type="dxa"/>
            <w:tcBorders>
              <w:top w:val="double" w:sz="4" w:space="0" w:color="auto"/>
              <w:bottom w:val="nil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 DOP</w:t>
            </w:r>
          </w:p>
        </w:tc>
        <w:tc>
          <w:tcPr>
            <w:tcW w:w="1854" w:type="dxa"/>
            <w:tcBorders>
              <w:top w:val="double" w:sz="4" w:space="0" w:color="auto"/>
              <w:bottom w:val="nil"/>
            </w:tcBorders>
          </w:tcPr>
          <w:p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CE6A0D">
              <w:rPr>
                <w:rFonts w:eastAsia="Times New Roman" w:cstheme="minorHAnsi"/>
                <w:szCs w:val="20"/>
              </w:rPr>
              <w:t>HRVATSKI INA</w:t>
            </w:r>
          </w:p>
          <w:p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MAT DOD</w:t>
            </w:r>
          </w:p>
          <w:p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DOP</w:t>
            </w:r>
          </w:p>
          <w:p w:rsidR="009127DC" w:rsidRPr="00CE6A0D" w:rsidRDefault="009127DC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BIO DOP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HRVATSKI DOP</w:t>
            </w:r>
          </w:p>
          <w:p w:rsidR="00331C17" w:rsidRPr="003E1DD1" w:rsidRDefault="00331C17" w:rsidP="00CE6A0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DOD</w:t>
            </w:r>
          </w:p>
        </w:tc>
        <w:tc>
          <w:tcPr>
            <w:tcW w:w="181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CE6A0D">
              <w:rPr>
                <w:rFonts w:eastAsia="Times New Roman" w:cstheme="minorHAnsi"/>
                <w:szCs w:val="20"/>
              </w:rPr>
              <w:t>HRVATSKI INA</w:t>
            </w:r>
          </w:p>
          <w:p w:rsidR="00CE6A0D" w:rsidRPr="00CE6A0D" w:rsidRDefault="009127DC" w:rsidP="00CE6A0D">
            <w:pPr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KEM BIO DOD</w:t>
            </w:r>
            <w:bookmarkStart w:id="0" w:name="_GoBack"/>
            <w:bookmarkEnd w:id="0"/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 xml:space="preserve">HRVATSKI </w:t>
            </w:r>
            <w:r w:rsidRPr="003E1DD1">
              <w:rPr>
                <w:rFonts w:ascii="Times New Roman" w:eastAsia="Times New Roman" w:hAnsi="Times New Roman" w:cs="Times New Roman"/>
              </w:rPr>
              <w:t>(4)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MATEMATIKA</w:t>
            </w:r>
            <w:r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eastAsia="Times New Roman" w:cs="Calibri"/>
                <w:lang w:val="en-US"/>
              </w:rPr>
              <w:t>INFORMATIKA</w:t>
            </w: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</w:rPr>
              <w:t>9:35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</w:rPr>
              <w:t>HRVATSKI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MATEMATIKA</w:t>
            </w:r>
            <w:r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MATEMATIKA</w:t>
            </w:r>
            <w:r w:rsidRPr="003E1DD1">
              <w:rPr>
                <w:rFonts w:eastAsia="Times New Roman" w:cs="Times New Roman"/>
                <w:szCs w:val="20"/>
              </w:rPr>
              <w:t xml:space="preserve"> (</w:t>
            </w:r>
            <w:r>
              <w:rPr>
                <w:rFonts w:eastAsia="Times New Roman" w:cs="Times New Roman"/>
                <w:szCs w:val="20"/>
              </w:rPr>
              <w:t>2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eastAsia="Times New Roman" w:cs="Calibri"/>
                <w:lang w:val="en-US"/>
              </w:rPr>
              <w:t>INFORMATIKA</w:t>
            </w: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</w:rPr>
              <w:t>10:35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KEMIJA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lang w:val="en-US"/>
              </w:rPr>
              <w:t xml:space="preserve">LAZBENI 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FIZIKA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 xml:space="preserve">HRVATSKI </w:t>
            </w:r>
            <w:r w:rsidRPr="003E1DD1">
              <w:rPr>
                <w:rFonts w:ascii="Times New Roman" w:eastAsia="Times New Roman" w:hAnsi="Times New Roman" w:cs="Times New Roman"/>
              </w:rPr>
              <w:t>(4)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BIOLOGIJA</w:t>
            </w:r>
            <w:r w:rsidRPr="003E1DD1">
              <w:rPr>
                <w:rFonts w:eastAsia="Times New Roman" w:cs="Times New Roman"/>
                <w:szCs w:val="20"/>
              </w:rPr>
              <w:t xml:space="preserve"> (</w:t>
            </w:r>
            <w:r>
              <w:rPr>
                <w:rFonts w:eastAsia="Times New Roman" w:cs="Times New Roman"/>
                <w:szCs w:val="20"/>
              </w:rPr>
              <w:t>1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KEMIJA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POVIJEST (2)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GEOGRAFIJA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E1DD1">
              <w:rPr>
                <w:rFonts w:eastAsia="Times New Roman" w:cs="Calibri"/>
              </w:rPr>
              <w:t>MATEMATIKA</w:t>
            </w:r>
            <w:r>
              <w:rPr>
                <w:rFonts w:eastAsia="Times New Roman" w:cs="Times New Roman"/>
                <w:szCs w:val="20"/>
              </w:rPr>
              <w:t xml:space="preserve"> (</w:t>
            </w:r>
            <w:r w:rsidRPr="00AE6FDE">
              <w:rPr>
                <w:rFonts w:eastAsia="Times New Roman" w:cs="Times New Roman"/>
                <w:color w:val="C00000"/>
                <w:szCs w:val="20"/>
              </w:rPr>
              <w:t>1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BIOLOGIJA</w:t>
            </w:r>
            <w:r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GEOGRAFIJA (</w:t>
            </w:r>
            <w:r w:rsidRPr="00BD20BE">
              <w:rPr>
                <w:rFonts w:eastAsia="Times New Roman" w:cs="Calibri"/>
                <w:color w:val="FF0000"/>
              </w:rPr>
              <w:t>1</w:t>
            </w:r>
            <w:r w:rsidRPr="002D3C63">
              <w:rPr>
                <w:rFonts w:eastAsia="Times New Roman" w:cs="Calibri"/>
              </w:rPr>
              <w:t>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ENGLESKI (1)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TZK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ENGLESKI (1)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TZK</w:t>
            </w:r>
          </w:p>
        </w:tc>
      </w:tr>
      <w:tr w:rsidR="00CE6A0D" w:rsidRPr="003E1DD1" w:rsidTr="008C09B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13:05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3E1DD1">
              <w:rPr>
                <w:rFonts w:eastAsia="Times New Roman" w:cs="Calibri"/>
              </w:rPr>
              <w:t>FIZIKA</w:t>
            </w:r>
            <w:r w:rsidRPr="002D3C63">
              <w:rPr>
                <w:rFonts w:eastAsia="Times New Roman" w:cs="Calibri"/>
              </w:rPr>
              <w:t xml:space="preserve">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ENGLESKI (1)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SR (4)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LIKOVNI </w:t>
            </w:r>
            <w:r w:rsidRPr="002D3C63">
              <w:rPr>
                <w:rFonts w:eastAsia="Times New Roman" w:cs="Calibri"/>
              </w:rPr>
              <w:t xml:space="preserve"> (12)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VJERONAUK (12)</w:t>
            </w:r>
          </w:p>
        </w:tc>
      </w:tr>
      <w:tr w:rsidR="00CE6A0D" w:rsidRPr="003E1DD1" w:rsidTr="00A0776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TALIJANSKI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NJEMAČKI  (14)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LIKOVNI</w:t>
            </w:r>
            <w:r w:rsidRPr="002D3C63">
              <w:rPr>
                <w:rFonts w:eastAsia="Times New Roman" w:cs="Calibri"/>
              </w:rPr>
              <w:t xml:space="preserve"> (12)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VJERONAUK (12)</w:t>
            </w:r>
          </w:p>
        </w:tc>
      </w:tr>
      <w:tr w:rsidR="00CE6A0D" w:rsidRPr="003E1DD1" w:rsidTr="001A3DB7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TALIJANSKI (Z)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NJEMAČKI  (14)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CE6A0D" w:rsidRPr="003E1DD1" w:rsidTr="006437A2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92" w:type="dxa"/>
            <w:tcBorders>
              <w:bottom w:val="double" w:sz="4" w:space="0" w:color="auto"/>
            </w:tcBorders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14" w:type="dxa"/>
            <w:tcBorders>
              <w:bottom w:val="nil"/>
              <w:right w:val="double" w:sz="4" w:space="0" w:color="auto"/>
            </w:tcBorders>
          </w:tcPr>
          <w:p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CE6A0D" w:rsidRPr="003E1DD1" w:rsidTr="006437A2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tbRl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b/>
              </w:rPr>
              <w:t>11:30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b/>
              </w:rPr>
              <w:t>12:15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835">
              <w:rPr>
                <w:rFonts w:eastAsia="Times New Roman" w:cstheme="minorHAnsi"/>
              </w:rPr>
              <w:t>VJERONAUK (12)</w:t>
            </w: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E1DD1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E1DD1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theme="minorHAnsi"/>
                <w:szCs w:val="20"/>
              </w:rPr>
              <w:t>HRVATSKI DOP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TALIJANSKI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NJEMAČKI  (14)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ENGLESKI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 xml:space="preserve"> (1)</w:t>
            </w:r>
          </w:p>
        </w:tc>
      </w:tr>
      <w:tr w:rsidR="00CE6A0D" w:rsidRPr="003E1DD1" w:rsidTr="00F47AE4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TALIJANSKI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theme="minorHAnsi"/>
              </w:rPr>
              <w:t>VJERONAUK (</w:t>
            </w:r>
            <w:r w:rsidRPr="00643835">
              <w:rPr>
                <w:rFonts w:eastAsia="Times New Roman" w:cstheme="minorHAnsi"/>
              </w:rPr>
              <w:t>4)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NJEMAČKI  (14)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HRVATSKI (4)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TZK</w:t>
            </w: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GEOGRAFIJA (5)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POVIJEST (5)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BIOLOGIJA (1)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FIZIKA (12)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BIOLOGIJA (1)</w:t>
            </w: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KEMIJA (1)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MATEMATIKA (12)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KEMIJA (1)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INFORMATIKA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HRVATSKI (4)</w:t>
            </w: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3E1DD1">
              <w:rPr>
                <w:rFonts w:eastAsia="Times New Roman" w:cs="Calibri"/>
              </w:rPr>
              <w:t>FIZIKA</w:t>
            </w:r>
            <w:r w:rsidRPr="001068D3">
              <w:rPr>
                <w:rFonts w:eastAsia="Times New Roman" w:cs="Calibri"/>
              </w:rPr>
              <w:t xml:space="preserve"> (12)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GLAZBENI (5)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ENGLESKI (4)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INFORMATIKA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POVIJEST (5)</w:t>
            </w:r>
          </w:p>
        </w:tc>
      </w:tr>
      <w:tr w:rsidR="00CE6A0D" w:rsidRPr="003E1DD1" w:rsidTr="00EC05B9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HRVATSKI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ENGLESKI (4)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TEHNIČKI (12)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MATEMATIKA (4</w:t>
            </w:r>
            <w:r w:rsidRPr="001068D3">
              <w:rPr>
                <w:rFonts w:eastAsia="Times New Roman" w:cs="Calibri"/>
              </w:rPr>
              <w:t>)</w:t>
            </w:r>
          </w:p>
        </w:tc>
      </w:tr>
      <w:tr w:rsidR="00CE6A0D" w:rsidRPr="003E1DD1" w:rsidTr="00EC05B9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HRVATSKI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SR (4)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MATEMATIKA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TEHNIČKI (12)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18:20</w:t>
            </w:r>
          </w:p>
        </w:tc>
        <w:tc>
          <w:tcPr>
            <w:tcW w:w="770" w:type="dxa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19:05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MATEMATIKA (2)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GEOGRAFIJA (5)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MAT DOD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6A0D" w:rsidRPr="001068D3" w:rsidRDefault="009127DC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2226E">
              <w:rPr>
                <w:rFonts w:eastAsia="Times New Roman" w:cstheme="minorHAnsi"/>
              </w:rPr>
              <w:t>KEM BIO DOD</w:t>
            </w:r>
          </w:p>
        </w:tc>
      </w:tr>
      <w:tr w:rsidR="00CE6A0D" w:rsidRPr="003E1DD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:rsidR="00CE6A0D" w:rsidRPr="001068D3" w:rsidRDefault="009127DC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KEM DOP</w:t>
            </w:r>
          </w:p>
        </w:tc>
        <w:tc>
          <w:tcPr>
            <w:tcW w:w="1892" w:type="dxa"/>
            <w:tcBorders>
              <w:bottom w:val="double" w:sz="4" w:space="0" w:color="auto"/>
            </w:tcBorders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MAT DOP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CE6A0D" w:rsidRPr="001068D3" w:rsidRDefault="009127DC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BIO DOP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14" w:type="dxa"/>
            <w:tcBorders>
              <w:bottom w:val="double" w:sz="4" w:space="0" w:color="auto"/>
              <w:right w:val="double" w:sz="4" w:space="0" w:color="auto"/>
            </w:tcBorders>
          </w:tcPr>
          <w:p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</w:tbl>
    <w:p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1D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  <w:r w:rsidRPr="003E1DD1">
        <w:rPr>
          <w:rFonts w:ascii="Times New Roman" w:eastAsia="Times New Roman" w:hAnsi="Times New Roman" w:cs="Times New Roman"/>
          <w:b/>
          <w:i/>
          <w:szCs w:val="20"/>
        </w:rPr>
        <w:t>Napomene:</w:t>
      </w:r>
    </w:p>
    <w:p w:rsidR="005760BA" w:rsidRDefault="005760BA"/>
    <w:sectPr w:rsidR="005760BA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D1"/>
    <w:rsid w:val="000504DA"/>
    <w:rsid w:val="000D20FF"/>
    <w:rsid w:val="001068D3"/>
    <w:rsid w:val="00125AE4"/>
    <w:rsid w:val="0017685D"/>
    <w:rsid w:val="0019634D"/>
    <w:rsid w:val="00276D24"/>
    <w:rsid w:val="002D3C63"/>
    <w:rsid w:val="00331C17"/>
    <w:rsid w:val="003E1DD1"/>
    <w:rsid w:val="005760BA"/>
    <w:rsid w:val="005927F2"/>
    <w:rsid w:val="00643835"/>
    <w:rsid w:val="006761FC"/>
    <w:rsid w:val="006E31C0"/>
    <w:rsid w:val="00713307"/>
    <w:rsid w:val="007233EA"/>
    <w:rsid w:val="00795A24"/>
    <w:rsid w:val="009127DC"/>
    <w:rsid w:val="00A3364C"/>
    <w:rsid w:val="00AE6FDE"/>
    <w:rsid w:val="00AF79DA"/>
    <w:rsid w:val="00BA37FF"/>
    <w:rsid w:val="00BD20BE"/>
    <w:rsid w:val="00C40E70"/>
    <w:rsid w:val="00CD3EAA"/>
    <w:rsid w:val="00CE6A0D"/>
    <w:rsid w:val="00CF68FA"/>
    <w:rsid w:val="00E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98F"/>
  <w15:chartTrackingRefBased/>
  <w15:docId w15:val="{F0ED4BF7-695A-4537-8976-9109707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E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Edita Kumiša</cp:lastModifiedBy>
  <cp:revision>4</cp:revision>
  <dcterms:created xsi:type="dcterms:W3CDTF">2024-09-05T08:10:00Z</dcterms:created>
  <dcterms:modified xsi:type="dcterms:W3CDTF">2024-09-05T09:01:00Z</dcterms:modified>
</cp:coreProperties>
</file>