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6" w:rsidRPr="00B00E8C" w:rsidRDefault="00581AA6" w:rsidP="00581A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581AA6" w:rsidRPr="00B00E8C" w:rsidRDefault="00581AA6" w:rsidP="00581AA6">
      <w:r w:rsidRPr="00B00E8C">
        <w:t>HARAMBAŠIĆEVA 18, 10000 ZAGREB</w:t>
      </w:r>
    </w:p>
    <w:p w:rsidR="00581AA6" w:rsidRPr="00B00E8C" w:rsidRDefault="00581AA6" w:rsidP="00581AA6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581AA6" w:rsidRPr="00B00E8C" w:rsidRDefault="00581AA6" w:rsidP="00581AA6">
      <w:r w:rsidRPr="00B00E8C">
        <w:t>Tel. 2312-920 Fax. 2441-535</w:t>
      </w:r>
    </w:p>
    <w:p w:rsidR="00581AA6" w:rsidRDefault="00581AA6" w:rsidP="00581AA6"/>
    <w:p w:rsidR="00581AA6" w:rsidRDefault="00581AA6" w:rsidP="00581AA6">
      <w:r>
        <w:t xml:space="preserve">KLASA: </w:t>
      </w:r>
      <w:r w:rsidR="008F42CA">
        <w:t>003-06/21-01/</w:t>
      </w:r>
    </w:p>
    <w:p w:rsidR="00581AA6" w:rsidRPr="00A80468" w:rsidRDefault="00581AA6" w:rsidP="00581AA6">
      <w:r>
        <w:t>URBROJ: 251-144-2</w:t>
      </w:r>
      <w:r w:rsidR="00702855">
        <w:t>1</w:t>
      </w:r>
      <w:r w:rsidRPr="00A80468">
        <w:t>-1</w:t>
      </w:r>
    </w:p>
    <w:p w:rsidR="00581AA6" w:rsidRPr="00A80468" w:rsidRDefault="00A65FEC" w:rsidP="00581AA6">
      <w:r>
        <w:t xml:space="preserve">Zagreb, </w:t>
      </w:r>
      <w:r w:rsidR="00CB3D56">
        <w:t>23</w:t>
      </w:r>
      <w:r>
        <w:t>. ožujka</w:t>
      </w:r>
      <w:r w:rsidR="00702855">
        <w:t xml:space="preserve"> 2021.</w:t>
      </w:r>
    </w:p>
    <w:p w:rsidR="00581AA6" w:rsidRDefault="00581AA6" w:rsidP="00581AA6"/>
    <w:p w:rsidR="00702855" w:rsidRDefault="00702855" w:rsidP="00581AA6"/>
    <w:p w:rsidR="00581AA6" w:rsidRDefault="00581AA6" w:rsidP="00581AA6"/>
    <w:p w:rsidR="00581AA6" w:rsidRPr="00172DD4" w:rsidRDefault="00581AA6" w:rsidP="00581AA6"/>
    <w:p w:rsidR="00702855" w:rsidRDefault="00172DD4" w:rsidP="00702855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CB3D56">
        <w:rPr>
          <w:b/>
        </w:rPr>
        <w:t>1</w:t>
      </w:r>
      <w:r w:rsidR="00702855">
        <w:rPr>
          <w:b/>
        </w:rPr>
        <w:t xml:space="preserve">. sjednicu </w:t>
      </w:r>
    </w:p>
    <w:p w:rsidR="00172DD4" w:rsidRPr="00172DD4" w:rsidRDefault="00A3409C" w:rsidP="00702855">
      <w:pPr>
        <w:ind w:left="2832"/>
        <w:rPr>
          <w:b/>
        </w:rPr>
      </w:pPr>
      <w:r>
        <w:rPr>
          <w:b/>
        </w:rPr>
        <w:t xml:space="preserve">      </w:t>
      </w:r>
      <w:r w:rsidR="00172DD4">
        <w:rPr>
          <w:b/>
        </w:rPr>
        <w:t>Školskog odbora</w:t>
      </w:r>
    </w:p>
    <w:p w:rsidR="00581AA6" w:rsidRPr="00172DD4" w:rsidRDefault="00581AA6" w:rsidP="00172DD4">
      <w:pPr>
        <w:jc w:val="center"/>
        <w:rPr>
          <w:b/>
          <w:i/>
        </w:rPr>
      </w:pPr>
    </w:p>
    <w:p w:rsidR="00581AA6" w:rsidRPr="00172DD4" w:rsidRDefault="00581AA6" w:rsidP="00581AA6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EB3D18" w:rsidRDefault="00581AA6" w:rsidP="00581AA6">
      <w:r w:rsidRPr="00172DD4">
        <w:t xml:space="preserve">Sjednica će se održati </w:t>
      </w:r>
      <w:r w:rsidR="00702855">
        <w:t xml:space="preserve">u </w:t>
      </w:r>
      <w:r w:rsidR="00CB3D56">
        <w:t>utorak 30</w:t>
      </w:r>
      <w:r w:rsidR="00877DBA">
        <w:t xml:space="preserve">. ožujka </w:t>
      </w:r>
      <w:r w:rsidR="00702855">
        <w:t xml:space="preserve">2021. godine s početkom u </w:t>
      </w:r>
      <w:r w:rsidR="00CB3D56">
        <w:t>18:00</w:t>
      </w:r>
      <w:r w:rsidR="00702855">
        <w:t xml:space="preserve"> sati u školi.</w:t>
      </w:r>
    </w:p>
    <w:p w:rsidR="00702855" w:rsidRPr="00172DD4" w:rsidRDefault="00702855" w:rsidP="00581AA6">
      <w:pPr>
        <w:rPr>
          <w:u w:val="single"/>
        </w:rPr>
      </w:pPr>
    </w:p>
    <w:p w:rsidR="00A3409C" w:rsidRDefault="00A3409C" w:rsidP="00A3409C">
      <w:r w:rsidRPr="003B4DBF">
        <w:t xml:space="preserve">Za sjednicu </w:t>
      </w:r>
      <w:r>
        <w:t>se predlaže slijedeći dnevni red:</w:t>
      </w:r>
    </w:p>
    <w:p w:rsidR="00A3409C" w:rsidRPr="003B4DBF" w:rsidRDefault="00A3409C" w:rsidP="00A3409C"/>
    <w:p w:rsidR="00A3409C" w:rsidRPr="003B4DBF" w:rsidRDefault="00A3409C" w:rsidP="00A3409C">
      <w:pPr>
        <w:ind w:firstLine="708"/>
      </w:pPr>
      <w:r w:rsidRPr="003B4DBF">
        <w:t xml:space="preserve">1. Izvješće predsjedavatelja sjednice o imenovanim članovima Školskog odbora </w:t>
      </w:r>
    </w:p>
    <w:p w:rsidR="00A3409C" w:rsidRPr="003B4DBF" w:rsidRDefault="00A3409C" w:rsidP="00A3409C">
      <w:pPr>
        <w:ind w:firstLine="708"/>
      </w:pPr>
      <w:r w:rsidRPr="003B4DBF">
        <w:t>2. V</w:t>
      </w:r>
      <w:r>
        <w:t xml:space="preserve">erificiranje mandata imenovanih članova Školskog </w:t>
      </w:r>
      <w:r w:rsidRPr="003B4DBF">
        <w:t>odbora</w:t>
      </w:r>
    </w:p>
    <w:p w:rsidR="00A3409C" w:rsidRDefault="00A3409C" w:rsidP="00A3409C">
      <w:pPr>
        <w:ind w:firstLine="708"/>
      </w:pPr>
      <w:r w:rsidRPr="003B4DBF">
        <w:t>3. Izbor predsjednika i zamjenika</w:t>
      </w:r>
      <w:r>
        <w:t xml:space="preserve"> predsjednika Školskog odbora  </w:t>
      </w:r>
    </w:p>
    <w:p w:rsidR="00BD234B" w:rsidRPr="00A3409C" w:rsidRDefault="00A3409C" w:rsidP="00A3409C">
      <w:pPr>
        <w:ind w:firstLine="708"/>
      </w:pPr>
      <w:r>
        <w:t xml:space="preserve">4. </w:t>
      </w:r>
      <w:r w:rsidR="00BD234B" w:rsidRPr="00A3409C">
        <w:t>Pitanja, prijedlozi, obavijesti</w:t>
      </w:r>
    </w:p>
    <w:p w:rsidR="00BD234B" w:rsidRDefault="00BD234B" w:rsidP="00BD234B"/>
    <w:p w:rsidR="00A3409C" w:rsidRDefault="00A3409C" w:rsidP="00BD234B"/>
    <w:p w:rsidR="00A3409C" w:rsidRPr="00172DD4" w:rsidRDefault="00A3409C" w:rsidP="00BD234B"/>
    <w:p w:rsidR="00581AA6" w:rsidRDefault="00BD234B" w:rsidP="00A3409C">
      <w:r w:rsidRPr="00172DD4">
        <w:t xml:space="preserve">   </w:t>
      </w:r>
      <w:r w:rsidR="00A3409C">
        <w:tab/>
      </w:r>
      <w:r w:rsidR="00A3409C">
        <w:tab/>
      </w:r>
      <w:r w:rsidR="00A3409C">
        <w:tab/>
      </w:r>
      <w:r w:rsidR="00A3409C">
        <w:tab/>
      </w:r>
      <w:r w:rsidR="00581AA6" w:rsidRPr="00172DD4">
        <w:t xml:space="preserve">                                           </w:t>
      </w:r>
      <w:r w:rsidR="00CB3D56">
        <w:t>Ravnatelj:</w:t>
      </w:r>
    </w:p>
    <w:p w:rsidR="00CB3D56" w:rsidRPr="00172DD4" w:rsidRDefault="00CB3D56" w:rsidP="00A3409C">
      <w:pPr>
        <w:ind w:left="3540" w:firstLine="708"/>
        <w:jc w:val="center"/>
      </w:pPr>
      <w:r>
        <w:t xml:space="preserve">Tomislav Filić, dipl. </w:t>
      </w:r>
      <w:proofErr w:type="spellStart"/>
      <w:r>
        <w:t>teol</w:t>
      </w:r>
      <w:proofErr w:type="spellEnd"/>
      <w:r>
        <w:t>.</w:t>
      </w:r>
    </w:p>
    <w:p w:rsidR="00581AA6" w:rsidRDefault="00581AA6" w:rsidP="00581AA6">
      <w:pPr>
        <w:jc w:val="center"/>
      </w:pPr>
    </w:p>
    <w:p w:rsidR="00CE6981" w:rsidRDefault="00CE6981" w:rsidP="00CE6981"/>
    <w:p w:rsidR="00CE6981" w:rsidRDefault="00CE6981" w:rsidP="00CE6981"/>
    <w:p w:rsidR="00CE6981" w:rsidRDefault="00CE6981" w:rsidP="00CE6981"/>
    <w:p w:rsidR="00CE6981" w:rsidRPr="00820C8F" w:rsidRDefault="00CE6981" w:rsidP="00CE6981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hyperlink r:id="rId7" w:history="1">
        <w:r w:rsidR="00A3409C" w:rsidRPr="00C47F2C">
          <w:rPr>
            <w:rStyle w:val="Hiperveza"/>
          </w:rPr>
          <w:t>os-zagreb-029@os-aharambasica-zg.skole.hr</w:t>
        </w:r>
      </w:hyperlink>
      <w:r w:rsidR="00820C8F">
        <w:rPr>
          <w:rStyle w:val="Hiperveza"/>
        </w:rPr>
        <w:t xml:space="preserve"> </w:t>
      </w:r>
      <w:r w:rsidR="00820C8F" w:rsidRPr="00820C8F">
        <w:rPr>
          <w:rStyle w:val="Hiperveza"/>
          <w:color w:val="auto"/>
          <w:u w:val="none"/>
        </w:rPr>
        <w:t>najkasnije 48 sati prije  održavanja sjednice.</w:t>
      </w:r>
    </w:p>
    <w:p w:rsidR="00A3409C" w:rsidRDefault="00A3409C" w:rsidP="00CE6981"/>
    <w:p w:rsidR="00C80283" w:rsidRDefault="00C80283">
      <w:bookmarkStart w:id="0" w:name="_GoBack"/>
      <w:bookmarkEnd w:id="0"/>
    </w:p>
    <w:sectPr w:rsidR="00C8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A6204"/>
    <w:multiLevelType w:val="hybridMultilevel"/>
    <w:tmpl w:val="68AC2926"/>
    <w:lvl w:ilvl="0" w:tplc="6FFC80F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6"/>
    <w:rsid w:val="00120C9A"/>
    <w:rsid w:val="00134476"/>
    <w:rsid w:val="00172DD4"/>
    <w:rsid w:val="0020559B"/>
    <w:rsid w:val="00290A66"/>
    <w:rsid w:val="00340E30"/>
    <w:rsid w:val="004E1F4D"/>
    <w:rsid w:val="00581AA6"/>
    <w:rsid w:val="00644D6B"/>
    <w:rsid w:val="00702855"/>
    <w:rsid w:val="00820C8F"/>
    <w:rsid w:val="00877DBA"/>
    <w:rsid w:val="008F3B6C"/>
    <w:rsid w:val="008F42CA"/>
    <w:rsid w:val="00A335A6"/>
    <w:rsid w:val="00A3409C"/>
    <w:rsid w:val="00A65FEC"/>
    <w:rsid w:val="00B01193"/>
    <w:rsid w:val="00BD234B"/>
    <w:rsid w:val="00C80283"/>
    <w:rsid w:val="00C92729"/>
    <w:rsid w:val="00CB3D56"/>
    <w:rsid w:val="00CE6981"/>
    <w:rsid w:val="00DB0DF8"/>
    <w:rsid w:val="00E51CC8"/>
    <w:rsid w:val="00E8544A"/>
    <w:rsid w:val="00EB3D18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6BE"/>
  <w15:chartTrackingRefBased/>
  <w15:docId w15:val="{DB949E19-3D75-4F34-96CC-0B5CFF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AA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A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172D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2</cp:revision>
  <cp:lastPrinted>2021-03-30T11:59:00Z</cp:lastPrinted>
  <dcterms:created xsi:type="dcterms:W3CDTF">2021-03-30T11:59:00Z</dcterms:created>
  <dcterms:modified xsi:type="dcterms:W3CDTF">2021-03-30T11:59:00Z</dcterms:modified>
</cp:coreProperties>
</file>